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DA2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</w:t>
      </w:r>
    </w:p>
    <w:p w:rsidR="00A30DA2" w:rsidRPr="00A30DA2" w:rsidRDefault="00A30DA2" w:rsidP="00A30DA2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A30DA2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МАДОУ детский сад № 34 ОСП 2</w:t>
      </w:r>
    </w:p>
    <w:p w:rsidR="005E2AD8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5E2AD8" w:rsidRPr="006B52D4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технической направленности</w:t>
      </w:r>
    </w:p>
    <w:p w:rsidR="005E2AD8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для детей </w:t>
      </w:r>
      <w:r w:rsidR="00A30DA2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3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-</w:t>
      </w:r>
      <w:r w:rsidR="00A30DA2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4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лет</w:t>
      </w:r>
    </w:p>
    <w:p w:rsidR="005E2AD8" w:rsidRPr="006B52D4" w:rsidRDefault="005E2AD8" w:rsidP="005E2AD8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«</w:t>
      </w:r>
      <w:r w:rsidR="00A30DA2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Самолет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»</w:t>
      </w:r>
    </w:p>
    <w:p w:rsidR="005E2AD8" w:rsidRPr="006B52D4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6B52D4" w:rsidRDefault="005E2AD8" w:rsidP="005E2AD8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ФИО педагога -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Полуэктова Анастасия Владимировна,</w:t>
      </w:r>
    </w:p>
    <w:p w:rsidR="00A30DA2" w:rsidRDefault="005E2AD8" w:rsidP="005E2AD8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воспитатель МАДОУ детский сад № 34 ОСП 2</w:t>
      </w:r>
      <w:r w:rsidR="00A30DA2" w:rsidRPr="00A30DA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</w:p>
    <w:p w:rsidR="005E2AD8" w:rsidRDefault="00A30DA2" w:rsidP="005E2AD8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25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» октября 202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г.</w:t>
      </w:r>
    </w:p>
    <w:tbl>
      <w:tblPr>
        <w:tblStyle w:val="a3"/>
        <w:tblpPr w:leftFromText="180" w:rightFromText="180" w:vertAnchor="page" w:horzAnchor="margin" w:tblpY="4096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5097" w:type="dxa"/>
          </w:tcPr>
          <w:p w:rsidR="00A30DA2" w:rsidRDefault="00F22C3D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</w:t>
            </w:r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его</w:t>
            </w:r>
            <w:proofErr w:type="spellEnd"/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-конструирование — вид продуктивной деятельности, основанный на творческом моделировании с использованием широкого диапазона универсальных </w:t>
            </w:r>
            <w:proofErr w:type="spellStart"/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-элементов. Использование </w:t>
            </w:r>
            <w:proofErr w:type="spellStart"/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F22C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-конструкторов помогает реализовать образовательные задачи, поскольку в процессе увлекательной творческой и познавательной игры создаются благоприятные условия, стимулирующие всестороннее развитие дошкольника в соответствии с требованиями ФГОС.</w:t>
            </w:r>
            <w:r w:rsid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097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Формировать навыки работы с конструктором 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/>
              </w:rPr>
              <w:t>LEGO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, 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е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создавать модель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самолета 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из </w:t>
            </w:r>
            <w:proofErr w:type="spellStart"/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-конструктора 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/>
              </w:rPr>
              <w:t>DUPLO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в соответствии с фото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– </w:t>
            </w:r>
            <w:r w:rsidRPr="00A30DA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схемой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 w:rsidRPr="00E146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Развивать познавательный интерес, мелкую моторику рук.</w:t>
            </w:r>
          </w:p>
        </w:tc>
      </w:tr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Количество занятий КОП, их длительность</w:t>
            </w:r>
          </w:p>
        </w:tc>
        <w:tc>
          <w:tcPr>
            <w:tcW w:w="5097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1 занятие -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минут</w:t>
            </w:r>
          </w:p>
        </w:tc>
      </w:tr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 КОП</w:t>
            </w:r>
          </w:p>
        </w:tc>
        <w:tc>
          <w:tcPr>
            <w:tcW w:w="5097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3 человека</w:t>
            </w:r>
          </w:p>
        </w:tc>
      </w:tr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097" w:type="dxa"/>
          </w:tcPr>
          <w:p w:rsidR="00A30DA2" w:rsidRDefault="00A30DA2" w:rsidP="00A30DA2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Набор конструктора «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/>
              </w:rPr>
              <w:t>LEGO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</w:t>
            </w: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Первые механизмы»</w:t>
            </w:r>
          </w:p>
          <w:p w:rsidR="00A30DA2" w:rsidRPr="00ED456C" w:rsidRDefault="00A30DA2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с отверстиями 2х4, красный – 2 шт.</w:t>
            </w:r>
          </w:p>
          <w:p w:rsidR="00A30DA2" w:rsidRPr="00ED456C" w:rsidRDefault="00A30DA2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Кирпичик с отверстиями 2х10, красный – </w:t>
            </w:r>
            <w:r w:rsidR="007E399D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2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шт.</w:t>
            </w:r>
          </w:p>
          <w:p w:rsidR="00A30DA2" w:rsidRPr="00ED456C" w:rsidRDefault="00A30DA2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Кирпичик 2х8, красный – </w:t>
            </w:r>
            <w:r w:rsidR="007E399D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1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шт.</w:t>
            </w:r>
          </w:p>
          <w:p w:rsidR="00A30DA2" w:rsidRDefault="007E399D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Кирпичик </w:t>
            </w:r>
            <w:r w:rsidR="00A30DA2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2х4, желт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ый</w:t>
            </w:r>
            <w:r w:rsidR="00A30DA2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– 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3 </w:t>
            </w:r>
            <w:r w:rsidR="00A30DA2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шт.</w:t>
            </w:r>
          </w:p>
          <w:p w:rsidR="00ED456C" w:rsidRPr="00ED456C" w:rsidRDefault="00ED456C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2х4х2, желтый - 2 шт.</w:t>
            </w:r>
          </w:p>
          <w:p w:rsidR="00A30DA2" w:rsidRPr="00ED456C" w:rsidRDefault="00A30DA2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Рукоятка, желтая – </w:t>
            </w:r>
            <w:r w:rsidR="007E399D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2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шт.</w:t>
            </w:r>
          </w:p>
          <w:p w:rsidR="00A30DA2" w:rsidRPr="00ED456C" w:rsidRDefault="00A30DA2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Ось, с</w:t>
            </w:r>
            <w:r w:rsidR="00ED456C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ерая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– </w:t>
            </w:r>
            <w:r w:rsidR="00ED456C"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1 </w:t>
            </w: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шт.</w:t>
            </w:r>
          </w:p>
          <w:p w:rsidR="00A30DA2" w:rsidRPr="00ED456C" w:rsidRDefault="00ED456C" w:rsidP="00A30DA2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Пропеллер</w:t>
            </w:r>
          </w:p>
          <w:p w:rsidR="00A30DA2" w:rsidRPr="00D505FE" w:rsidRDefault="00A30DA2" w:rsidP="00A30DA2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Алгоритм сборки модели «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  <w:p w:rsidR="00A30DA2" w:rsidRPr="00D505FE" w:rsidRDefault="00A30DA2" w:rsidP="00A30DA2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Картинки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самолетов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разных видов и размеров.</w:t>
            </w:r>
          </w:p>
        </w:tc>
      </w:tr>
      <w:tr w:rsidR="00A30DA2" w:rsidTr="00A30DA2">
        <w:tc>
          <w:tcPr>
            <w:tcW w:w="4248" w:type="dxa"/>
          </w:tcPr>
          <w:p w:rsidR="00A30DA2" w:rsidRPr="00E14618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097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Умение создавать модель по алгоритму</w:t>
            </w:r>
          </w:p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Создание модели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</w:p>
        </w:tc>
      </w:tr>
      <w:tr w:rsidR="00A30DA2" w:rsidTr="00A30DA2">
        <w:tc>
          <w:tcPr>
            <w:tcW w:w="4248" w:type="dxa"/>
          </w:tcPr>
          <w:p w:rsidR="00A30DA2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097" w:type="dxa"/>
          </w:tcPr>
          <w:p w:rsidR="00A30DA2" w:rsidRPr="009F47BE" w:rsidRDefault="00A30DA2" w:rsidP="00A30DA2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9F47BE"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Инструкции для набора LEGO EDUCATION</w:t>
            </w:r>
            <w:r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 xml:space="preserve"> «</w:t>
            </w:r>
            <w:r w:rsidRPr="009F47BE"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Первые механизмы</w:t>
            </w:r>
            <w:r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5E2AD8" w:rsidRDefault="005E2AD8" w:rsidP="005E2AD8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ED456C" w:rsidRDefault="00ED456C" w:rsidP="00ED456C">
      <w:pP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5E2AD8" w:rsidRDefault="005E2AD8" w:rsidP="00ED456C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lastRenderedPageBreak/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4"/>
        <w:gridCol w:w="2343"/>
        <w:gridCol w:w="2336"/>
        <w:gridCol w:w="2332"/>
      </w:tblGrid>
      <w:tr w:rsidR="00ED456C" w:rsidTr="00C16202">
        <w:tc>
          <w:tcPr>
            <w:tcW w:w="2336" w:type="dxa"/>
          </w:tcPr>
          <w:p w:rsidR="005E2AD8" w:rsidRDefault="005E2AD8" w:rsidP="00C16202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336" w:type="dxa"/>
          </w:tcPr>
          <w:p w:rsidR="005E2AD8" w:rsidRDefault="005E2AD8" w:rsidP="00C16202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336" w:type="dxa"/>
          </w:tcPr>
          <w:p w:rsidR="005E2AD8" w:rsidRDefault="005E2AD8" w:rsidP="00C16202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337" w:type="dxa"/>
          </w:tcPr>
          <w:p w:rsidR="005E2AD8" w:rsidRDefault="005E2AD8" w:rsidP="00C16202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5E2AD8" w:rsidTr="00C16202">
        <w:tc>
          <w:tcPr>
            <w:tcW w:w="9345" w:type="dxa"/>
            <w:gridSpan w:val="4"/>
          </w:tcPr>
          <w:p w:rsidR="005E2AD8" w:rsidRDefault="005E2AD8" w:rsidP="00C16202">
            <w:pPr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ED456C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Самолет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ED456C" w:rsidTr="00C16202">
        <w:tc>
          <w:tcPr>
            <w:tcW w:w="2336" w:type="dxa"/>
          </w:tcPr>
          <w:p w:rsidR="005E2AD8" w:rsidRDefault="005E2AD8" w:rsidP="005E2AD8">
            <w:pPr>
              <w:pStyle w:val="a4"/>
              <w:numPr>
                <w:ilvl w:val="0"/>
                <w:numId w:val="4"/>
              </w:numPr>
              <w:tabs>
                <w:tab w:val="left" w:pos="306"/>
              </w:tabs>
              <w:ind w:left="306" w:hanging="306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Познакомить с разными видами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самолетов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5A148D" w:rsidRDefault="005E2AD8" w:rsidP="005E2AD8">
            <w:pPr>
              <w:pStyle w:val="a4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148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</w:t>
            </w:r>
            <w:r w:rsidR="00ED456C">
              <w:rPr>
                <w:rFonts w:ascii="Times New Roman" w:hAnsi="Times New Roman" w:cs="Times New Roman"/>
                <w:sz w:val="24"/>
                <w:szCs w:val="24"/>
              </w:rPr>
              <w:t>основными частями самолета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6" w:type="dxa"/>
          </w:tcPr>
          <w:p w:rsidR="005E2AD8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Рассматривание картинок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самолетов разного назначения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02096E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Знакомство с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основными частями самолета, их назначением и расположением.</w:t>
            </w:r>
          </w:p>
        </w:tc>
        <w:tc>
          <w:tcPr>
            <w:tcW w:w="2336" w:type="dxa"/>
          </w:tcPr>
          <w:p w:rsidR="005E2AD8" w:rsidRDefault="005E2AD8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Знакомство с разными видами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самолетов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EC5403" w:rsidRDefault="005E2AD8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Детальное рассматривание частей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EC5403" w:rsidRDefault="005E2AD8" w:rsidP="00C16202">
            <w:pPr>
              <w:pStyle w:val="a4"/>
              <w:ind w:left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</w:tcPr>
          <w:p w:rsidR="005E2AD8" w:rsidRPr="00EC5403" w:rsidRDefault="005E2AD8" w:rsidP="00C1620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Владение детьми первичными знаниями о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самолете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, его </w:t>
            </w:r>
            <w:r w:rsidR="00ED456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основных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частях.</w:t>
            </w:r>
          </w:p>
        </w:tc>
      </w:tr>
      <w:tr w:rsidR="005E2AD8" w:rsidTr="00C16202">
        <w:tc>
          <w:tcPr>
            <w:tcW w:w="9345" w:type="dxa"/>
            <w:gridSpan w:val="4"/>
          </w:tcPr>
          <w:p w:rsidR="005E2AD8" w:rsidRPr="00EC5403" w:rsidRDefault="005E2AD8" w:rsidP="00C1620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ED456C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Самолет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ED456C" w:rsidTr="00C16202">
        <w:tc>
          <w:tcPr>
            <w:tcW w:w="2336" w:type="dxa"/>
          </w:tcPr>
          <w:p w:rsidR="005E2AD8" w:rsidRPr="008E5945" w:rsidRDefault="005E2AD8" w:rsidP="005E2AD8">
            <w:pPr>
              <w:pStyle w:val="a4"/>
              <w:numPr>
                <w:ilvl w:val="0"/>
                <w:numId w:val="2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Учить создавать модель «</w:t>
            </w:r>
            <w:r w:rsid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».</w:t>
            </w:r>
          </w:p>
          <w:p w:rsidR="005E2AD8" w:rsidRPr="008E5945" w:rsidRDefault="00FE0F3D" w:rsidP="005E2AD8">
            <w:pPr>
              <w:pStyle w:val="a4"/>
              <w:numPr>
                <w:ilvl w:val="0"/>
                <w:numId w:val="2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Учить правильно</w:t>
            </w:r>
            <w:r w:rsidR="005E2AD8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выбирать и </w:t>
            </w:r>
            <w:r w:rsidR="005E2AD8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соединять детали постройк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</w:t>
            </w:r>
            <w:r w:rsidR="005E2AD8"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8E5945" w:rsidRDefault="005E2AD8" w:rsidP="005E2AD8">
            <w:pPr>
              <w:pStyle w:val="a4"/>
              <w:numPr>
                <w:ilvl w:val="0"/>
                <w:numId w:val="2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Продолжать учить использовать алгоритмы при конструировании.</w:t>
            </w:r>
          </w:p>
          <w:p w:rsidR="005E2AD8" w:rsidRPr="008E5945" w:rsidRDefault="00FE0F3D" w:rsidP="005E2AD8">
            <w:pPr>
              <w:pStyle w:val="a4"/>
              <w:numPr>
                <w:ilvl w:val="0"/>
                <w:numId w:val="2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Закреплять умения обыгрывать постройку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36" w:type="dxa"/>
          </w:tcPr>
          <w:p w:rsidR="005E2AD8" w:rsidRPr="00104F14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Демонстрация необходимых деталей для конструирования «</w:t>
            </w:r>
            <w:r w:rsid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».</w:t>
            </w:r>
          </w:p>
          <w:p w:rsidR="005E2AD8" w:rsidRPr="00104F14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Демонстрация модели «</w:t>
            </w:r>
            <w:r w:rsid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», собранной педагогом.</w:t>
            </w:r>
          </w:p>
          <w:p w:rsidR="005E2AD8" w:rsidRPr="00104F14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Разработать алгоритм конструирования</w:t>
            </w:r>
            <w:r w:rsid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5E2AD8" w:rsidRPr="00104F14" w:rsidRDefault="005E2AD8" w:rsidP="005E2AD8">
            <w:pPr>
              <w:pStyle w:val="a4"/>
              <w:numPr>
                <w:ilvl w:val="0"/>
                <w:numId w:val="3"/>
              </w:numPr>
              <w:ind w:left="295" w:hanging="295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Помощь детям при моделировании.</w:t>
            </w:r>
          </w:p>
        </w:tc>
        <w:tc>
          <w:tcPr>
            <w:tcW w:w="2336" w:type="dxa"/>
          </w:tcPr>
          <w:p w:rsidR="005E2AD8" w:rsidRPr="00EC5403" w:rsidRDefault="005E2AD8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Отбор деталей для конструирования «</w:t>
            </w:r>
            <w:r w:rsidR="00FE0F3D">
              <w:rPr>
                <w:rFonts w:ascii="Times New Roman" w:hAnsi="Times New Roman" w:cs="Times New Roman"/>
                <w:sz w:val="24"/>
                <w:szCs w:val="24"/>
              </w:rPr>
              <w:t>Самолета</w:t>
            </w: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E2AD8" w:rsidRPr="00EC5403" w:rsidRDefault="00FE0F3D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 с</w:t>
            </w:r>
            <w:r w:rsidR="005E2AD8" w:rsidRPr="00EC5403">
              <w:rPr>
                <w:rFonts w:ascii="Times New Roman" w:hAnsi="Times New Roman" w:cs="Times New Roman"/>
                <w:sz w:val="24"/>
                <w:szCs w:val="24"/>
              </w:rPr>
              <w:t>оединение деталей конструктора по алгоритму, предложенному педагогом.</w:t>
            </w:r>
          </w:p>
          <w:p w:rsidR="005E2AD8" w:rsidRPr="00EC5403" w:rsidRDefault="005E2AD8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 модели.</w:t>
            </w:r>
          </w:p>
          <w:p w:rsidR="005E2AD8" w:rsidRPr="00EC5403" w:rsidRDefault="00FE0F3D" w:rsidP="005E2AD8">
            <w:pPr>
              <w:pStyle w:val="a4"/>
              <w:numPr>
                <w:ilvl w:val="0"/>
                <w:numId w:val="3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Обыгрывание </w:t>
            </w:r>
            <w:r w:rsidR="005E2AD8" w:rsidRPr="00EC5403">
              <w:rPr>
                <w:rFonts w:ascii="Times New Roman" w:hAnsi="Times New Roman" w:cs="Times New Roman"/>
                <w:sz w:val="24"/>
                <w:szCs w:val="24"/>
              </w:rPr>
              <w:t>модели в действии.</w:t>
            </w:r>
          </w:p>
        </w:tc>
        <w:tc>
          <w:tcPr>
            <w:tcW w:w="2337" w:type="dxa"/>
          </w:tcPr>
          <w:p w:rsidR="005E2AD8" w:rsidRPr="00EC5403" w:rsidRDefault="005E2AD8" w:rsidP="00C1620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Умение создавать модель «</w:t>
            </w:r>
            <w:r w:rsidR="00FE0F3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Самолета</w:t>
            </w: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5E2AD8" w:rsidRPr="009F47BE" w:rsidRDefault="005E2AD8" w:rsidP="005E2AD8">
      <w:pP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9F47BE" w:rsidRDefault="005E2AD8" w:rsidP="005E2AD8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9F47BE" w:rsidRDefault="005E2AD8" w:rsidP="005E2AD8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9F47BE" w:rsidRDefault="005E2AD8" w:rsidP="005E2AD8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9F47BE" w:rsidRDefault="005E2AD8" w:rsidP="005E2AD8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Pr="009F47BE" w:rsidRDefault="005E2AD8" w:rsidP="005E2AD8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5E2AD8" w:rsidRDefault="005E2AD8" w:rsidP="005E2AD8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5E2AD8" w:rsidRDefault="005E2AD8" w:rsidP="005E2AD8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5E2AD8" w:rsidRDefault="005E2AD8" w:rsidP="005E2AD8"/>
    <w:p w:rsidR="005E2AD8" w:rsidRDefault="005E2AD8" w:rsidP="005E2AD8"/>
    <w:p w:rsidR="005E2AD8" w:rsidRDefault="005E2AD8" w:rsidP="005E2AD8"/>
    <w:p w:rsidR="00FE0F3D" w:rsidRDefault="00FE0F3D" w:rsidP="005E2AD8"/>
    <w:p w:rsidR="005E2AD8" w:rsidRPr="006B6817" w:rsidRDefault="005E2AD8" w:rsidP="005E2AD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технологической карте № 1</w:t>
      </w:r>
    </w:p>
    <w:p w:rsidR="005E2AD8" w:rsidRPr="006B6817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sz w:val="24"/>
          <w:szCs w:val="24"/>
        </w:rPr>
        <w:t xml:space="preserve">   </w:t>
      </w:r>
      <w:r w:rsidRPr="006B6817">
        <w:rPr>
          <w:rFonts w:ascii="Times New Roman" w:hAnsi="Times New Roman" w:cs="Times New Roman"/>
          <w:b/>
          <w:sz w:val="24"/>
          <w:szCs w:val="24"/>
        </w:rPr>
        <w:t>Дидактические 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(алгоритмы, схемы):</w:t>
      </w:r>
    </w:p>
    <w:p w:rsidR="005E2AD8" w:rsidRDefault="005E2AD8" w:rsidP="005E2A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5E2AD8" w:rsidRPr="006622BB" w:rsidRDefault="00890E60" w:rsidP="005E2AD8">
      <w:pPr>
        <w:rPr>
          <w:rFonts w:ascii="Times New Roman" w:hAnsi="Times New Roman" w:cs="Times New Roman"/>
          <w:sz w:val="24"/>
          <w:szCs w:val="24"/>
        </w:rPr>
      </w:pPr>
      <w:r w:rsidRPr="00890E6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8A12C2B">
            <wp:simplePos x="0" y="0"/>
            <wp:positionH relativeFrom="column">
              <wp:posOffset>2811440</wp:posOffset>
            </wp:positionH>
            <wp:positionV relativeFrom="paragraph">
              <wp:posOffset>224790</wp:posOffset>
            </wp:positionV>
            <wp:extent cx="3600155" cy="2025015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21" cy="202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E6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26F172C">
            <wp:simplePos x="0" y="0"/>
            <wp:positionH relativeFrom="column">
              <wp:posOffset>-898866</wp:posOffset>
            </wp:positionH>
            <wp:positionV relativeFrom="paragraph">
              <wp:posOffset>224790</wp:posOffset>
            </wp:positionV>
            <wp:extent cx="3600450" cy="20251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AD8" w:rsidRPr="006622BB" w:rsidRDefault="005D31B5" w:rsidP="005E2AD8">
      <w:pPr>
        <w:rPr>
          <w:rFonts w:ascii="Times New Roman" w:hAnsi="Times New Roman" w:cs="Times New Roman"/>
          <w:sz w:val="24"/>
          <w:szCs w:val="24"/>
        </w:rPr>
      </w:pPr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D9D29" wp14:editId="3922D096">
                <wp:simplePos x="0" y="0"/>
                <wp:positionH relativeFrom="column">
                  <wp:posOffset>3100705</wp:posOffset>
                </wp:positionH>
                <wp:positionV relativeFrom="paragraph">
                  <wp:posOffset>130810</wp:posOffset>
                </wp:positionV>
                <wp:extent cx="1828800" cy="36893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9D29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244.15pt;margin-top:10.3pt;width:2in;height:29.0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" filled="f" stroked="f">
                <v:fill o:detectmouseclick="t"/>
                <v:textbox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D6403A" wp14:editId="2F6AC31E">
                <wp:simplePos x="0" y="0"/>
                <wp:positionH relativeFrom="column">
                  <wp:posOffset>-581025</wp:posOffset>
                </wp:positionH>
                <wp:positionV relativeFrom="paragraph">
                  <wp:posOffset>139700</wp:posOffset>
                </wp:positionV>
                <wp:extent cx="1828800" cy="1828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1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6403A" id="Надпись 19" o:spid="_x0000_s1027" type="#_x0000_t202" style="position:absolute;margin-left:-45.75pt;margin-top:11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26OgIAAFY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31B5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E2AD8" w:rsidRPr="006622BB" w:rsidRDefault="005E2AD8" w:rsidP="005E2AD8">
      <w:pPr>
        <w:rPr>
          <w:rFonts w:ascii="Times New Roman" w:hAnsi="Times New Roman" w:cs="Times New Roman"/>
          <w:sz w:val="24"/>
          <w:szCs w:val="24"/>
        </w:rPr>
      </w:pPr>
    </w:p>
    <w:p w:rsidR="005E2AD8" w:rsidRPr="006622BB" w:rsidRDefault="005E2AD8" w:rsidP="005E2AD8">
      <w:pPr>
        <w:rPr>
          <w:rFonts w:ascii="Times New Roman" w:hAnsi="Times New Roman" w:cs="Times New Roman"/>
          <w:sz w:val="24"/>
          <w:szCs w:val="24"/>
        </w:rPr>
      </w:pPr>
    </w:p>
    <w:p w:rsidR="005E2AD8" w:rsidRPr="006622BB" w:rsidRDefault="005E2AD8" w:rsidP="005E2AD8">
      <w:pPr>
        <w:rPr>
          <w:rFonts w:ascii="Times New Roman" w:hAnsi="Times New Roman" w:cs="Times New Roman"/>
          <w:sz w:val="24"/>
          <w:szCs w:val="24"/>
        </w:rPr>
      </w:pPr>
    </w:p>
    <w:p w:rsidR="005E2AD8" w:rsidRPr="006622BB" w:rsidRDefault="005E2AD8" w:rsidP="005E2AD8">
      <w:pPr>
        <w:rPr>
          <w:rFonts w:ascii="Times New Roman" w:hAnsi="Times New Roman" w:cs="Times New Roman"/>
          <w:sz w:val="24"/>
          <w:szCs w:val="24"/>
        </w:rPr>
      </w:pPr>
    </w:p>
    <w:p w:rsidR="005E2AD8" w:rsidRPr="006622BB" w:rsidRDefault="005E2AD8" w:rsidP="005E2AD8">
      <w:pPr>
        <w:rPr>
          <w:rFonts w:ascii="Times New Roman" w:hAnsi="Times New Roman" w:cs="Times New Roman"/>
          <w:sz w:val="24"/>
          <w:szCs w:val="24"/>
        </w:rPr>
      </w:pPr>
    </w:p>
    <w:p w:rsidR="005E2AD8" w:rsidRPr="006622BB" w:rsidRDefault="00D6692D" w:rsidP="005E2AD8">
      <w:pPr>
        <w:rPr>
          <w:rFonts w:ascii="Times New Roman" w:hAnsi="Times New Roman" w:cs="Times New Roman"/>
          <w:sz w:val="24"/>
          <w:szCs w:val="24"/>
        </w:rPr>
      </w:pPr>
      <w:r w:rsidRPr="00890E60">
        <w:drawing>
          <wp:anchor distT="0" distB="0" distL="114300" distR="114300" simplePos="0" relativeHeight="251670528" behindDoc="0" locked="0" layoutInCell="1" allowOverlap="1" wp14:anchorId="30A26982">
            <wp:simplePos x="0" y="0"/>
            <wp:positionH relativeFrom="column">
              <wp:posOffset>-893445</wp:posOffset>
            </wp:positionH>
            <wp:positionV relativeFrom="paragraph">
              <wp:posOffset>332740</wp:posOffset>
            </wp:positionV>
            <wp:extent cx="3602415" cy="20262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1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1D9D29" wp14:editId="3922D096">
                <wp:simplePos x="0" y="0"/>
                <wp:positionH relativeFrom="column">
                  <wp:posOffset>-584835</wp:posOffset>
                </wp:positionH>
                <wp:positionV relativeFrom="paragraph">
                  <wp:posOffset>194310</wp:posOffset>
                </wp:positionV>
                <wp:extent cx="1828800" cy="1828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1" o:spid="_x0000_s1028" type="#_x0000_t202" style="position:absolute;margin-left:-46.05pt;margin-top:15.3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8g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1D9D29" wp14:editId="3922D096">
                <wp:simplePos x="0" y="0"/>
                <wp:positionH relativeFrom="column">
                  <wp:posOffset>3215640</wp:posOffset>
                </wp:positionH>
                <wp:positionV relativeFrom="paragraph">
                  <wp:posOffset>251460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2" o:spid="_x0000_s1029" type="#_x0000_t202" style="position:absolute;margin-left:253.2pt;margin-top:19.8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90E60">
        <w:drawing>
          <wp:anchor distT="0" distB="0" distL="114300" distR="114300" simplePos="0" relativeHeight="251671552" behindDoc="0" locked="0" layoutInCell="1" allowOverlap="1" wp14:anchorId="7C568DCC">
            <wp:simplePos x="0" y="0"/>
            <wp:positionH relativeFrom="column">
              <wp:posOffset>2811145</wp:posOffset>
            </wp:positionH>
            <wp:positionV relativeFrom="paragraph">
              <wp:posOffset>41910</wp:posOffset>
            </wp:positionV>
            <wp:extent cx="3602355" cy="20262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/>
    <w:p w:rsidR="005D31B5" w:rsidRDefault="005D31B5"/>
    <w:p w:rsidR="005D31B5" w:rsidRDefault="005D31B5"/>
    <w:p w:rsidR="005D31B5" w:rsidRDefault="005D31B5"/>
    <w:p w:rsidR="005D31B5" w:rsidRDefault="005D31B5"/>
    <w:p w:rsidR="005D31B5" w:rsidRDefault="005D31B5"/>
    <w:p w:rsidR="005D31B5" w:rsidRDefault="005D31B5">
      <w:r w:rsidRPr="00890E60">
        <w:drawing>
          <wp:anchor distT="0" distB="0" distL="114300" distR="114300" simplePos="0" relativeHeight="251672576" behindDoc="0" locked="0" layoutInCell="1" allowOverlap="1" wp14:anchorId="4199573D">
            <wp:simplePos x="0" y="0"/>
            <wp:positionH relativeFrom="column">
              <wp:posOffset>-870783</wp:posOffset>
            </wp:positionH>
            <wp:positionV relativeFrom="paragraph">
              <wp:posOffset>287655</wp:posOffset>
            </wp:positionV>
            <wp:extent cx="3581400" cy="2014466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2D">
        <w:drawing>
          <wp:anchor distT="0" distB="0" distL="114300" distR="114300" simplePos="0" relativeHeight="251673600" behindDoc="0" locked="0" layoutInCell="1" allowOverlap="1" wp14:anchorId="30325887">
            <wp:simplePos x="0" y="0"/>
            <wp:positionH relativeFrom="column">
              <wp:posOffset>2812415</wp:posOffset>
            </wp:positionH>
            <wp:positionV relativeFrom="paragraph">
              <wp:posOffset>224195</wp:posOffset>
            </wp:positionV>
            <wp:extent cx="3580836" cy="2014220"/>
            <wp:effectExtent l="0" t="0" r="635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36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1D9D29" wp14:editId="3922D096">
                <wp:simplePos x="0" y="0"/>
                <wp:positionH relativeFrom="column">
                  <wp:posOffset>-584835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3" o:spid="_x0000_s1030" type="#_x0000_t202" style="position:absolute;margin-left:-46.05pt;margin-top:10.1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D31B5" w:rsidRDefault="005D31B5"/>
    <w:p w:rsidR="005D31B5" w:rsidRDefault="005D31B5"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D9D29" wp14:editId="3922D096">
                <wp:simplePos x="0" y="0"/>
                <wp:positionH relativeFrom="column">
                  <wp:posOffset>3101340</wp:posOffset>
                </wp:positionH>
                <wp:positionV relativeFrom="paragraph">
                  <wp:posOffset>233680</wp:posOffset>
                </wp:positionV>
                <wp:extent cx="1828800" cy="1828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4" o:spid="_x0000_s1031" type="#_x0000_t202" style="position:absolute;margin-left:244.2pt;margin-top:18.4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5D31B5" w:rsidRDefault="005D31B5"/>
    <w:p w:rsidR="005D31B5" w:rsidRDefault="005D31B5"/>
    <w:p w:rsidR="005D31B5" w:rsidRDefault="005D31B5"/>
    <w:p w:rsidR="005D31B5" w:rsidRDefault="005D31B5"/>
    <w:p w:rsidR="005D31B5" w:rsidRDefault="005D31B5"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D9D29" wp14:editId="3922D096">
                <wp:simplePos x="0" y="0"/>
                <wp:positionH relativeFrom="column">
                  <wp:posOffset>-584835</wp:posOffset>
                </wp:positionH>
                <wp:positionV relativeFrom="paragraph">
                  <wp:posOffset>329565</wp:posOffset>
                </wp:positionV>
                <wp:extent cx="1828800" cy="18288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5" o:spid="_x0000_s1032" type="#_x0000_t202" style="position:absolute;margin-left:-46.05pt;margin-top:25.9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D6692D">
        <w:drawing>
          <wp:anchor distT="0" distB="0" distL="114300" distR="114300" simplePos="0" relativeHeight="251675648" behindDoc="0" locked="0" layoutInCell="1" allowOverlap="1" wp14:anchorId="04BB75BA">
            <wp:simplePos x="0" y="0"/>
            <wp:positionH relativeFrom="column">
              <wp:posOffset>2814955</wp:posOffset>
            </wp:positionH>
            <wp:positionV relativeFrom="paragraph">
              <wp:posOffset>229235</wp:posOffset>
            </wp:positionV>
            <wp:extent cx="3571303" cy="200878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03" cy="2008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6692D">
        <w:drawing>
          <wp:anchor distT="0" distB="0" distL="114300" distR="114300" simplePos="0" relativeHeight="251674624" behindDoc="0" locked="0" layoutInCell="1" allowOverlap="1" wp14:anchorId="38BFDC56">
            <wp:simplePos x="0" y="0"/>
            <wp:positionH relativeFrom="column">
              <wp:posOffset>-896620</wp:posOffset>
            </wp:positionH>
            <wp:positionV relativeFrom="paragraph">
              <wp:posOffset>224790</wp:posOffset>
            </wp:positionV>
            <wp:extent cx="3572725" cy="2009587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25" cy="200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>
      <w:r w:rsidRPr="005D31B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1D9D29" wp14:editId="3922D096">
                <wp:simplePos x="0" y="0"/>
                <wp:positionH relativeFrom="column">
                  <wp:posOffset>3100705</wp:posOffset>
                </wp:positionH>
                <wp:positionV relativeFrom="paragraph">
                  <wp:posOffset>43815</wp:posOffset>
                </wp:positionV>
                <wp:extent cx="1828800" cy="18288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1B5" w:rsidRPr="005D31B5" w:rsidRDefault="005D31B5" w:rsidP="005D3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D9D29" id="Надпись 26" o:spid="_x0000_s1033" type="#_x0000_t202" style="position:absolute;margin-left:244.15pt;margin-top:3.4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5D31B5" w:rsidRPr="005D31B5" w:rsidRDefault="005D31B5" w:rsidP="005D3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D31B5" w:rsidRDefault="005D31B5"/>
    <w:p w:rsidR="005D31B5" w:rsidRDefault="005D31B5"/>
    <w:p w:rsidR="005D31B5" w:rsidRDefault="005D31B5"/>
    <w:p w:rsidR="005D31B5" w:rsidRDefault="005D31B5"/>
    <w:p w:rsidR="005D31B5" w:rsidRDefault="005D31B5"/>
    <w:p w:rsidR="005D31B5" w:rsidRDefault="005D31B5">
      <w:r w:rsidRPr="005D31B5">
        <w:lastRenderedPageBreak/>
        <w:drawing>
          <wp:anchor distT="0" distB="0" distL="114300" distR="114300" simplePos="0" relativeHeight="251676672" behindDoc="0" locked="0" layoutInCell="1" allowOverlap="1" wp14:anchorId="31CCAC87">
            <wp:simplePos x="0" y="0"/>
            <wp:positionH relativeFrom="column">
              <wp:posOffset>-60960</wp:posOffset>
            </wp:positionH>
            <wp:positionV relativeFrom="paragraph">
              <wp:posOffset>-478790</wp:posOffset>
            </wp:positionV>
            <wp:extent cx="5476875" cy="3080632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8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>
      <w:r>
        <w:t>ж</w:t>
      </w:r>
      <w:r w:rsidRPr="005D31B5">
        <w:rPr>
          <w:noProof/>
        </w:rPr>
        <w:t xml:space="preserve"> </w:t>
      </w:r>
    </w:p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/>
    <w:p w:rsidR="005D31B5" w:rsidRPr="005D31B5" w:rsidRDefault="005D31B5" w:rsidP="005D31B5">
      <w:r w:rsidRPr="005D31B5">
        <w:drawing>
          <wp:anchor distT="0" distB="0" distL="114300" distR="114300" simplePos="0" relativeHeight="251677696" behindDoc="0" locked="0" layoutInCell="1" allowOverlap="1" wp14:anchorId="6D31F594">
            <wp:simplePos x="0" y="0"/>
            <wp:positionH relativeFrom="column">
              <wp:posOffset>45720</wp:posOffset>
            </wp:positionH>
            <wp:positionV relativeFrom="paragraph">
              <wp:posOffset>100330</wp:posOffset>
            </wp:positionV>
            <wp:extent cx="5503530" cy="3095625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5" w:rsidRDefault="005D31B5" w:rsidP="005D31B5"/>
    <w:p w:rsidR="005E2AD8" w:rsidRPr="005D31B5" w:rsidRDefault="005D31B5" w:rsidP="005D31B5">
      <w:pPr>
        <w:tabs>
          <w:tab w:val="left" w:pos="3945"/>
        </w:tabs>
      </w:pPr>
      <w:r>
        <w:tab/>
      </w:r>
    </w:p>
    <w:sectPr w:rsidR="005E2AD8" w:rsidRPr="005D3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7A0B"/>
    <w:multiLevelType w:val="hybridMultilevel"/>
    <w:tmpl w:val="4BC07616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28CE2695"/>
    <w:multiLevelType w:val="hybridMultilevel"/>
    <w:tmpl w:val="CD142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D8"/>
    <w:rsid w:val="005D31B5"/>
    <w:rsid w:val="005E2AD8"/>
    <w:rsid w:val="007E399D"/>
    <w:rsid w:val="00890E60"/>
    <w:rsid w:val="00A30DA2"/>
    <w:rsid w:val="00D6692D"/>
    <w:rsid w:val="00ED456C"/>
    <w:rsid w:val="00F22C3D"/>
    <w:rsid w:val="00FE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92F6"/>
  <w15:chartTrackingRefBased/>
  <w15:docId w15:val="{BDDADAAB-130B-436F-BD4F-1E83A39DB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2AD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2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8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BIG_BOSS</cp:lastModifiedBy>
  <cp:revision>1</cp:revision>
  <dcterms:created xsi:type="dcterms:W3CDTF">2021-10-26T18:44:00Z</dcterms:created>
  <dcterms:modified xsi:type="dcterms:W3CDTF">2021-10-26T20:38:00Z</dcterms:modified>
</cp:coreProperties>
</file>